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6D84" w14:textId="720D7491" w:rsidR="00B45DA4" w:rsidRDefault="00FE3943" w:rsidP="00B45DA4">
      <w:pPr>
        <w:spacing w:after="0"/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>VALORES DE SENO, COSENO Y TANGENTE</w:t>
      </w:r>
    </w:p>
    <w:p w14:paraId="093DCF72" w14:textId="234C0A21" w:rsidR="00FE3943" w:rsidRDefault="00FE3943" w:rsidP="00B45DA4">
      <w:pPr>
        <w:spacing w:after="0"/>
        <w:jc w:val="center"/>
        <w:rPr>
          <w:b/>
          <w:bCs/>
          <w:color w:val="0070C0"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1"/>
        <w:gridCol w:w="775"/>
        <w:gridCol w:w="776"/>
        <w:gridCol w:w="776"/>
        <w:gridCol w:w="776"/>
        <w:gridCol w:w="775"/>
        <w:gridCol w:w="857"/>
        <w:gridCol w:w="910"/>
        <w:gridCol w:w="910"/>
        <w:gridCol w:w="842"/>
        <w:gridCol w:w="910"/>
        <w:gridCol w:w="910"/>
        <w:gridCol w:w="910"/>
        <w:gridCol w:w="842"/>
        <w:gridCol w:w="910"/>
        <w:gridCol w:w="910"/>
        <w:gridCol w:w="910"/>
      </w:tblGrid>
      <w:tr w:rsidR="00D7328A" w:rsidRPr="00021DA6" w14:paraId="7F83DC69" w14:textId="2D41232C" w:rsidTr="008C266C">
        <w:tc>
          <w:tcPr>
            <w:tcW w:w="1591" w:type="dxa"/>
          </w:tcPr>
          <w:p w14:paraId="3A2D7F7A" w14:textId="772DCFBD" w:rsidR="00021DA6" w:rsidRPr="00021DA6" w:rsidRDefault="00021DA6" w:rsidP="00B45DA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GRADOS</w:t>
            </w:r>
          </w:p>
        </w:tc>
        <w:tc>
          <w:tcPr>
            <w:tcW w:w="775" w:type="dxa"/>
          </w:tcPr>
          <w:p w14:paraId="7E8041DC" w14:textId="00703F5F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0º</w:t>
            </w:r>
          </w:p>
        </w:tc>
        <w:tc>
          <w:tcPr>
            <w:tcW w:w="776" w:type="dxa"/>
          </w:tcPr>
          <w:p w14:paraId="196B8D42" w14:textId="6D3BC3D9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30º</w:t>
            </w:r>
          </w:p>
        </w:tc>
        <w:tc>
          <w:tcPr>
            <w:tcW w:w="776" w:type="dxa"/>
          </w:tcPr>
          <w:p w14:paraId="4E16EC06" w14:textId="5F3865AA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45º</w:t>
            </w:r>
          </w:p>
        </w:tc>
        <w:tc>
          <w:tcPr>
            <w:tcW w:w="776" w:type="dxa"/>
          </w:tcPr>
          <w:p w14:paraId="60699438" w14:textId="09EB2295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60º</w:t>
            </w:r>
          </w:p>
        </w:tc>
        <w:tc>
          <w:tcPr>
            <w:tcW w:w="775" w:type="dxa"/>
          </w:tcPr>
          <w:p w14:paraId="4D6813B7" w14:textId="777EAA39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90º</w:t>
            </w:r>
          </w:p>
        </w:tc>
        <w:tc>
          <w:tcPr>
            <w:tcW w:w="857" w:type="dxa"/>
          </w:tcPr>
          <w:p w14:paraId="2CC9387C" w14:textId="549BC95A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120º</w:t>
            </w:r>
          </w:p>
        </w:tc>
        <w:tc>
          <w:tcPr>
            <w:tcW w:w="910" w:type="dxa"/>
          </w:tcPr>
          <w:p w14:paraId="3E88C131" w14:textId="21C57E2A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135º</w:t>
            </w:r>
          </w:p>
        </w:tc>
        <w:tc>
          <w:tcPr>
            <w:tcW w:w="910" w:type="dxa"/>
          </w:tcPr>
          <w:p w14:paraId="1F684DF8" w14:textId="27D68FAF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150º</w:t>
            </w:r>
          </w:p>
        </w:tc>
        <w:tc>
          <w:tcPr>
            <w:tcW w:w="842" w:type="dxa"/>
          </w:tcPr>
          <w:p w14:paraId="06F640AD" w14:textId="343BC597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180º</w:t>
            </w:r>
          </w:p>
        </w:tc>
        <w:tc>
          <w:tcPr>
            <w:tcW w:w="910" w:type="dxa"/>
          </w:tcPr>
          <w:p w14:paraId="3D711AC5" w14:textId="53E42668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210º</w:t>
            </w:r>
          </w:p>
        </w:tc>
        <w:tc>
          <w:tcPr>
            <w:tcW w:w="910" w:type="dxa"/>
          </w:tcPr>
          <w:p w14:paraId="6A6323C5" w14:textId="154AF728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225º</w:t>
            </w:r>
          </w:p>
        </w:tc>
        <w:tc>
          <w:tcPr>
            <w:tcW w:w="910" w:type="dxa"/>
          </w:tcPr>
          <w:p w14:paraId="43AEF5D0" w14:textId="3BB5BC9A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240º</w:t>
            </w:r>
          </w:p>
        </w:tc>
        <w:tc>
          <w:tcPr>
            <w:tcW w:w="842" w:type="dxa"/>
          </w:tcPr>
          <w:p w14:paraId="3A1A78BD" w14:textId="33A74C3B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270º</w:t>
            </w:r>
          </w:p>
        </w:tc>
        <w:tc>
          <w:tcPr>
            <w:tcW w:w="910" w:type="dxa"/>
          </w:tcPr>
          <w:p w14:paraId="3B07D83A" w14:textId="2A9B3D74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300º</w:t>
            </w:r>
          </w:p>
        </w:tc>
        <w:tc>
          <w:tcPr>
            <w:tcW w:w="910" w:type="dxa"/>
          </w:tcPr>
          <w:p w14:paraId="4A06ECDC" w14:textId="7D0B4BAB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315º</w:t>
            </w:r>
          </w:p>
        </w:tc>
        <w:tc>
          <w:tcPr>
            <w:tcW w:w="842" w:type="dxa"/>
          </w:tcPr>
          <w:p w14:paraId="36EF1CB0" w14:textId="3E71DA61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330º</w:t>
            </w:r>
          </w:p>
        </w:tc>
      </w:tr>
      <w:tr w:rsidR="00D7328A" w:rsidRPr="00021DA6" w14:paraId="02654E39" w14:textId="0E2C4D47" w:rsidTr="008C266C">
        <w:tc>
          <w:tcPr>
            <w:tcW w:w="1591" w:type="dxa"/>
          </w:tcPr>
          <w:p w14:paraId="00ABA6A1" w14:textId="2111ECC2" w:rsidR="00021DA6" w:rsidRPr="00021DA6" w:rsidRDefault="00021DA6" w:rsidP="00B45DA4">
            <w:pPr>
              <w:jc w:val="center"/>
              <w:rPr>
                <w:b/>
                <w:bCs/>
                <w:sz w:val="32"/>
                <w:szCs w:val="32"/>
              </w:rPr>
            </w:pPr>
            <w:r w:rsidRPr="00021DA6">
              <w:rPr>
                <w:b/>
                <w:bCs/>
                <w:sz w:val="32"/>
                <w:szCs w:val="32"/>
              </w:rPr>
              <w:t>RADIANES</w:t>
            </w:r>
          </w:p>
        </w:tc>
        <w:tc>
          <w:tcPr>
            <w:tcW w:w="775" w:type="dxa"/>
          </w:tcPr>
          <w:p w14:paraId="542412FA" w14:textId="67821B46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021DA6">
              <w:rPr>
                <w:b/>
                <w:bCs/>
                <w:color w:val="002060"/>
                <w:sz w:val="32"/>
                <w:szCs w:val="32"/>
              </w:rPr>
              <w:t>0</w:t>
            </w:r>
          </w:p>
        </w:tc>
        <w:tc>
          <w:tcPr>
            <w:tcW w:w="776" w:type="dxa"/>
          </w:tcPr>
          <w:p w14:paraId="06F8EC46" w14:textId="453C106F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206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76" w:type="dxa"/>
          </w:tcPr>
          <w:p w14:paraId="168CE424" w14:textId="44C5EE0F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206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76" w:type="dxa"/>
          </w:tcPr>
          <w:p w14:paraId="36190116" w14:textId="596D6C73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206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75" w:type="dxa"/>
          </w:tcPr>
          <w:p w14:paraId="784B71D2" w14:textId="52A2113A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206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7" w:type="dxa"/>
          </w:tcPr>
          <w:p w14:paraId="015A7469" w14:textId="5AEB88F2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206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0630A203" w14:textId="33B65804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206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12C3F39B" w14:textId="5403B2B6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206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42" w:type="dxa"/>
          </w:tcPr>
          <w:p w14:paraId="39FD5462" w14:textId="687D7594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2060"/>
                    <w:sz w:val="32"/>
                    <w:szCs w:val="32"/>
                  </w:rPr>
                  <m:t>π</m:t>
                </m:r>
              </m:oMath>
            </m:oMathPara>
          </w:p>
        </w:tc>
        <w:tc>
          <w:tcPr>
            <w:tcW w:w="910" w:type="dxa"/>
          </w:tcPr>
          <w:p w14:paraId="6424FC49" w14:textId="509C7314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206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7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1E72A9F7" w14:textId="5593E374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206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1DBE2797" w14:textId="0A05C837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206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42" w:type="dxa"/>
          </w:tcPr>
          <w:p w14:paraId="43935B7D" w14:textId="69A8BE10" w:rsidR="00021DA6" w:rsidRPr="00021DA6" w:rsidRDefault="00021DA6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206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708411CA" w14:textId="455C22E4" w:rsidR="00021DA6" w:rsidRPr="00021DA6" w:rsidRDefault="00D7328A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206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1743E63B" w14:textId="1C981FC4" w:rsidR="00021DA6" w:rsidRPr="00021DA6" w:rsidRDefault="00D7328A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206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7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42" w:type="dxa"/>
          </w:tcPr>
          <w:p w14:paraId="549D5F41" w14:textId="53EE693F" w:rsidR="00021DA6" w:rsidRPr="00021DA6" w:rsidRDefault="00D7328A" w:rsidP="00B45DA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206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11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32"/>
                        <w:szCs w:val="32"/>
                      </w:rPr>
                      <m:t>6</m:t>
                    </m:r>
                  </m:den>
                </m:f>
              </m:oMath>
            </m:oMathPara>
          </w:p>
        </w:tc>
      </w:tr>
      <w:tr w:rsidR="00D7328A" w:rsidRPr="00021DA6" w14:paraId="052D1F27" w14:textId="345C1EE0" w:rsidTr="008C266C">
        <w:tc>
          <w:tcPr>
            <w:tcW w:w="1591" w:type="dxa"/>
          </w:tcPr>
          <w:p w14:paraId="03768ACD" w14:textId="6815FBE0" w:rsidR="00D7328A" w:rsidRPr="00021DA6" w:rsidRDefault="001F0338" w:rsidP="00D73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SENO</w:t>
            </w:r>
          </w:p>
        </w:tc>
        <w:tc>
          <w:tcPr>
            <w:tcW w:w="775" w:type="dxa"/>
          </w:tcPr>
          <w:p w14:paraId="75B798F2" w14:textId="6A5F120F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76" w:type="dxa"/>
          </w:tcPr>
          <w:p w14:paraId="1F7360F7" w14:textId="2FDF2284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76" w:type="dxa"/>
          </w:tcPr>
          <w:p w14:paraId="285BB794" w14:textId="03CB5BBC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76" w:type="dxa"/>
          </w:tcPr>
          <w:p w14:paraId="619E660E" w14:textId="02F58E72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75" w:type="dxa"/>
          </w:tcPr>
          <w:p w14:paraId="14BE1742" w14:textId="2166591F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7" w:type="dxa"/>
          </w:tcPr>
          <w:p w14:paraId="5B8EEF3B" w14:textId="62B98ECF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157C8360" w14:textId="03A897BC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64C8C4A7" w14:textId="6A2A62AD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42" w:type="dxa"/>
          </w:tcPr>
          <w:p w14:paraId="4337928E" w14:textId="771865B4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10" w:type="dxa"/>
          </w:tcPr>
          <w:p w14:paraId="6E3E142D" w14:textId="47181DD0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066CC8A6" w14:textId="21045984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0FD9FF60" w14:textId="2DB4594A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42" w:type="dxa"/>
          </w:tcPr>
          <w:p w14:paraId="6183D475" w14:textId="6DC9F2E5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</w:t>
            </w:r>
          </w:p>
        </w:tc>
        <w:tc>
          <w:tcPr>
            <w:tcW w:w="910" w:type="dxa"/>
          </w:tcPr>
          <w:p w14:paraId="68E8493F" w14:textId="4FD9C9FF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2503C427" w14:textId="4D6352D1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42" w:type="dxa"/>
          </w:tcPr>
          <w:p w14:paraId="4D193E2F" w14:textId="536F2E72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</w:tr>
      <w:tr w:rsidR="00D7328A" w:rsidRPr="00021DA6" w14:paraId="68A9BBEF" w14:textId="5C735D80" w:rsidTr="008C266C">
        <w:tc>
          <w:tcPr>
            <w:tcW w:w="1591" w:type="dxa"/>
          </w:tcPr>
          <w:p w14:paraId="2F10BE89" w14:textId="17257F3F" w:rsidR="00D7328A" w:rsidRPr="00021DA6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COSENO</w:t>
            </w:r>
          </w:p>
        </w:tc>
        <w:tc>
          <w:tcPr>
            <w:tcW w:w="775" w:type="dxa"/>
          </w:tcPr>
          <w:p w14:paraId="306A5D6B" w14:textId="6B55B7AF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14:paraId="7B8EAEEE" w14:textId="5F3D0B03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76" w:type="dxa"/>
          </w:tcPr>
          <w:p w14:paraId="2BD9D13B" w14:textId="0673F92B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76" w:type="dxa"/>
          </w:tcPr>
          <w:p w14:paraId="5E3C8625" w14:textId="6E345C91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75" w:type="dxa"/>
          </w:tcPr>
          <w:p w14:paraId="52F31EBE" w14:textId="69D01A5D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57" w:type="dxa"/>
          </w:tcPr>
          <w:p w14:paraId="53EF4F0A" w14:textId="76487448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1EB821AE" w14:textId="0BEEB5A0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18F0CB08" w14:textId="4F83A39E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42" w:type="dxa"/>
          </w:tcPr>
          <w:p w14:paraId="409B9FE0" w14:textId="20B4BDB4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</w:t>
            </w:r>
          </w:p>
        </w:tc>
        <w:tc>
          <w:tcPr>
            <w:tcW w:w="910" w:type="dxa"/>
          </w:tcPr>
          <w:p w14:paraId="2E79B32E" w14:textId="6D638B3B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1FCDECA8" w14:textId="497894A8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1F67AEF0" w14:textId="52386861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42" w:type="dxa"/>
          </w:tcPr>
          <w:p w14:paraId="0ACE6BF3" w14:textId="590943E1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10" w:type="dxa"/>
          </w:tcPr>
          <w:p w14:paraId="16EDE871" w14:textId="1FCC0D64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4865E97F" w14:textId="7E4C08B3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42" w:type="dxa"/>
          </w:tcPr>
          <w:p w14:paraId="50D6DBD4" w14:textId="15D73B3C" w:rsidR="00D7328A" w:rsidRPr="00D7328A" w:rsidRDefault="00D7328A" w:rsidP="00D7328A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</w:tr>
      <w:tr w:rsidR="008C266C" w:rsidRPr="00021DA6" w14:paraId="180D16A5" w14:textId="5DBC362C" w:rsidTr="008C266C">
        <w:tc>
          <w:tcPr>
            <w:tcW w:w="1591" w:type="dxa"/>
          </w:tcPr>
          <w:p w14:paraId="529BAB58" w14:textId="5901CE26" w:rsidR="008C266C" w:rsidRPr="00021DA6" w:rsidRDefault="008C266C" w:rsidP="008C26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TAN</w:t>
            </w:r>
          </w:p>
        </w:tc>
        <w:tc>
          <w:tcPr>
            <w:tcW w:w="775" w:type="dxa"/>
          </w:tcPr>
          <w:p w14:paraId="390941E9" w14:textId="7D082151" w:rsidR="008C266C" w:rsidRPr="00D7328A" w:rsidRDefault="008C266C" w:rsidP="008C26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76" w:type="dxa"/>
          </w:tcPr>
          <w:p w14:paraId="3332538C" w14:textId="7BBA6B00" w:rsidR="008C266C" w:rsidRPr="00D7328A" w:rsidRDefault="008C266C" w:rsidP="008C266C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76" w:type="dxa"/>
          </w:tcPr>
          <w:p w14:paraId="2CBBFBC6" w14:textId="39A7C940" w:rsidR="008C266C" w:rsidRPr="00D7328A" w:rsidRDefault="008C266C" w:rsidP="008C26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14:paraId="42B6B392" w14:textId="45DD81D0" w:rsidR="008C266C" w:rsidRPr="00D7328A" w:rsidRDefault="008C266C" w:rsidP="008C266C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75" w:type="dxa"/>
          </w:tcPr>
          <w:p w14:paraId="7613BD4E" w14:textId="6B7C9046" w:rsidR="008C266C" w:rsidRPr="00D7328A" w:rsidRDefault="008C266C" w:rsidP="008C26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---</w:t>
            </w:r>
          </w:p>
        </w:tc>
        <w:tc>
          <w:tcPr>
            <w:tcW w:w="857" w:type="dxa"/>
          </w:tcPr>
          <w:p w14:paraId="6E524E4C" w14:textId="5F8D7CB7" w:rsidR="008C266C" w:rsidRPr="00D7328A" w:rsidRDefault="008C266C" w:rsidP="008C266C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10" w:type="dxa"/>
          </w:tcPr>
          <w:p w14:paraId="6692A847" w14:textId="37F495D3" w:rsidR="008C266C" w:rsidRPr="00D7328A" w:rsidRDefault="008C266C" w:rsidP="008C26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-</m:t>
              </m:r>
            </m:oMath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10" w:type="dxa"/>
          </w:tcPr>
          <w:p w14:paraId="234E9093" w14:textId="382E6D0F" w:rsidR="008C266C" w:rsidRPr="00D7328A" w:rsidRDefault="008C266C" w:rsidP="008C266C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42" w:type="dxa"/>
          </w:tcPr>
          <w:p w14:paraId="1FE23495" w14:textId="3D248902" w:rsidR="008C266C" w:rsidRPr="00D7328A" w:rsidRDefault="008C266C" w:rsidP="008C26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10" w:type="dxa"/>
          </w:tcPr>
          <w:p w14:paraId="3F56D083" w14:textId="3513BE74" w:rsidR="008C266C" w:rsidRPr="00D7328A" w:rsidRDefault="008C266C" w:rsidP="008C266C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10" w:type="dxa"/>
          </w:tcPr>
          <w:p w14:paraId="2DB35A61" w14:textId="3654AC72" w:rsidR="008C266C" w:rsidRPr="00D7328A" w:rsidRDefault="008C266C" w:rsidP="008C26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10" w:type="dxa"/>
          </w:tcPr>
          <w:p w14:paraId="3B04AA65" w14:textId="4FCD5AC1" w:rsidR="008C266C" w:rsidRPr="00D7328A" w:rsidRDefault="008C266C" w:rsidP="008C266C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842" w:type="dxa"/>
          </w:tcPr>
          <w:p w14:paraId="7E547347" w14:textId="3A5AE8B6" w:rsidR="008C266C" w:rsidRPr="00D7328A" w:rsidRDefault="008C266C" w:rsidP="008C26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---</w:t>
            </w:r>
          </w:p>
        </w:tc>
        <w:tc>
          <w:tcPr>
            <w:tcW w:w="910" w:type="dxa"/>
          </w:tcPr>
          <w:p w14:paraId="1765F5D5" w14:textId="71823DD3" w:rsidR="008C266C" w:rsidRPr="00D7328A" w:rsidRDefault="008C266C" w:rsidP="008C266C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10" w:type="dxa"/>
          </w:tcPr>
          <w:p w14:paraId="1E1ECC05" w14:textId="47DA6FDD" w:rsidR="008C266C" w:rsidRPr="008C266C" w:rsidRDefault="008C266C" w:rsidP="008C266C">
            <w:pPr>
              <w:rPr>
                <w:b/>
                <w:bCs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-</m:t>
              </m:r>
            </m:oMath>
            <w:r w:rsidRPr="008C266C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42" w:type="dxa"/>
          </w:tcPr>
          <w:p w14:paraId="18770DE1" w14:textId="3EBAAAE8" w:rsidR="008C266C" w:rsidRPr="00D7328A" w:rsidRDefault="008C266C" w:rsidP="008C266C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372D52EE" w14:textId="77777777" w:rsidR="00FE3943" w:rsidRPr="00825727" w:rsidRDefault="00FE3943" w:rsidP="00B45DA4">
      <w:pPr>
        <w:spacing w:after="0"/>
        <w:jc w:val="center"/>
        <w:rPr>
          <w:b/>
          <w:bCs/>
          <w:color w:val="C00000"/>
          <w:sz w:val="40"/>
          <w:szCs w:val="40"/>
        </w:rPr>
      </w:pPr>
    </w:p>
    <w:p w14:paraId="62CE0DFB" w14:textId="54C1D5DC" w:rsidR="00B45DA4" w:rsidRDefault="00B45DA4" w:rsidP="00B45DA4">
      <w:pPr>
        <w:jc w:val="center"/>
        <w:rPr>
          <w:b/>
          <w:bCs/>
          <w:color w:val="FF0000"/>
          <w:sz w:val="10"/>
          <w:szCs w:val="10"/>
        </w:rPr>
      </w:pPr>
    </w:p>
    <w:p w14:paraId="2B3643EC" w14:textId="5BD876E5" w:rsidR="00FE3943" w:rsidRDefault="00FE3943" w:rsidP="00B45DA4">
      <w:pPr>
        <w:jc w:val="center"/>
        <w:rPr>
          <w:b/>
          <w:bCs/>
          <w:color w:val="FF0000"/>
          <w:sz w:val="10"/>
          <w:szCs w:val="10"/>
        </w:rPr>
      </w:pPr>
    </w:p>
    <w:p w14:paraId="1A5617F2" w14:textId="77777777" w:rsidR="00FE3943" w:rsidRDefault="00FE3943" w:rsidP="00B45DA4">
      <w:pPr>
        <w:jc w:val="center"/>
        <w:rPr>
          <w:b/>
          <w:bCs/>
          <w:color w:val="FF0000"/>
          <w:sz w:val="10"/>
          <w:szCs w:val="10"/>
        </w:rPr>
      </w:pPr>
    </w:p>
    <w:sectPr w:rsidR="00FE3943" w:rsidSect="00021D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609AB"/>
    <w:multiLevelType w:val="hybridMultilevel"/>
    <w:tmpl w:val="4998D5E0"/>
    <w:lvl w:ilvl="0" w:tplc="F6A6E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AD"/>
    <w:rsid w:val="00021DA6"/>
    <w:rsid w:val="000D6876"/>
    <w:rsid w:val="0014432B"/>
    <w:rsid w:val="001F0338"/>
    <w:rsid w:val="006719DF"/>
    <w:rsid w:val="00763329"/>
    <w:rsid w:val="00825727"/>
    <w:rsid w:val="008C266C"/>
    <w:rsid w:val="008C71AD"/>
    <w:rsid w:val="00934112"/>
    <w:rsid w:val="00935286"/>
    <w:rsid w:val="009F3C62"/>
    <w:rsid w:val="00A2765E"/>
    <w:rsid w:val="00B45DA4"/>
    <w:rsid w:val="00D7328A"/>
    <w:rsid w:val="00F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D07B"/>
  <w15:chartTrackingRefBased/>
  <w15:docId w15:val="{EEE1C18D-7271-4F63-8DE2-587BF3EA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71AD"/>
    <w:rPr>
      <w:color w:val="808080"/>
    </w:rPr>
  </w:style>
  <w:style w:type="table" w:styleId="Tablaconcuadrcula">
    <w:name w:val="Table Grid"/>
    <w:basedOn w:val="Tablanormal"/>
    <w:uiPriority w:val="39"/>
    <w:rsid w:val="00FE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2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Segura Matarredona</dc:creator>
  <cp:keywords/>
  <dc:description/>
  <cp:lastModifiedBy>Miguel Segura Matarredona</cp:lastModifiedBy>
  <cp:revision>4</cp:revision>
  <dcterms:created xsi:type="dcterms:W3CDTF">2021-08-28T15:29:00Z</dcterms:created>
  <dcterms:modified xsi:type="dcterms:W3CDTF">2021-08-28T15:53:00Z</dcterms:modified>
</cp:coreProperties>
</file>